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A8" w:rsidRDefault="007D02A8">
      <w:r>
        <w:t xml:space="preserve">Załącznik Nr 2 formularz ofertowo-cenowy </w:t>
      </w:r>
    </w:p>
    <w:p w:rsidR="004D009D" w:rsidRDefault="007D02A8">
      <w:r>
        <w:t>Postępowanie: ZSO Nr 4.271.5.2021, „Zakup książek dla ZSO Nr 4”.</w:t>
      </w:r>
    </w:p>
    <w:p w:rsidR="007D02A8" w:rsidRDefault="007D02A8" w:rsidP="007D02A8">
      <w:pPr>
        <w:spacing w:line="240" w:lineRule="auto"/>
      </w:pPr>
    </w:p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6010"/>
        <w:gridCol w:w="592"/>
        <w:gridCol w:w="1455"/>
        <w:gridCol w:w="1663"/>
      </w:tblGrid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i autor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Sztuk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proofErr w:type="gramEnd"/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sztukę w zł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Frączek A. „Rany Julek! O tym jak J. Tuwim został poetą”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Wierzbicki Ł. „Afryka Kazika”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Porazińska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 „Pamiętnik Czarnego Noska”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Papuzińska J. „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Asiunia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Sempe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„Mikołajek”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Kosik  R</w:t>
            </w:r>
            <w:proofErr w:type="gram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„Felix, Net i 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Nika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Gang Niewidzialnych Ludzi”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Centkiewicz Cz. „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Anaruk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chłopiec z Grenlandii”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</w:t>
            </w:r>
            <w:proofErr w:type="gram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„Batman. Władczyni kotów” #czytelnia Egmont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Deutsch S. „Spirit Riding Free. </w:t>
            </w: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Przyjaciółki na zawsze”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Deutsch S. „Spirit Riding Free. </w:t>
            </w: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Pamiętnik Lucy”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McDonald M. „Hania Humorek zostaje gwiazdą’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McDonald M. „Hania Humorek i herbatka u królowej”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Behling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„Iron Man. Inwazja kosmicznych Fantomów” (#czytelnia Egmont)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Kasdepke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„Tajemnicze zaginięcie detektywa Pozytywki”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Kasdepke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„Wielki powrót detektywa Pozytywki”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Skarżycki R. „Hej Jędrek! Znowu pod górkę?”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Skarżycki R. „Hej Jędrek! Kto tu rządzi?”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Martynkien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„ Mój kumpel Jeremi”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Sarnacka – 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Mahoney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„Maja 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Orety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Sarnacka-Mahoney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„Maja 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Orety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skarb Szkocji”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Delahaye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„Martynka. Najlepsze przygody”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Delahaye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„Martynka i jej świat. Zbiór opowiadań”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Bednarek J. „Nowe przygody skarpetek”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Martin R., 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Plantevin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G., „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Superzwierzaki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Santiago R. „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Najfutbolniejsi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Tajemnica Sokolego Oka”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Santiago R. „</w:t>
            </w: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Najfutbolniejsi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Tajemnica Cyrku Ognia” lub inne dwa dostępne tytuły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„Detektyw Pierre w labiryncie. Na tropie skradzionego Kamienia Chaosu”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„Detektyw Pierre w labiryncie. Dziwny przypadek zamku na niebie”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Wajrak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„Lolek”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Campbell J. „Zabawne życie zwierząt domowych”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Saniewska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„Vademecum nauczyciela bibliotekarza”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Onichimowska A. „Dzień czekolady”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Kosmowska B. „Niezłe ziółko”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Brandt I. „Sowie czary. Złocista tajemnica”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Gosling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„Dom ukrytych cudów”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Walliams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„Potwór z Arktyki”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Walliams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„Gang Godziny Duchów”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Kinney</w:t>
            </w:r>
            <w:proofErr w:type="spell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 „Dziennik </w:t>
            </w:r>
            <w:proofErr w:type="gram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cwaniaczka</w:t>
            </w:r>
            <w:proofErr w:type="gram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Totalna </w:t>
            </w:r>
            <w:proofErr w:type="gram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demolka</w:t>
            </w:r>
            <w:proofErr w:type="gram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proofErr w:type="gram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„Myślę, rozwiązuję, wiem. </w:t>
            </w:r>
            <w:proofErr w:type="gramEnd"/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korekcyjno-kompensacyjne dla klas 1-3” Wydawnictwo Harmonia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„Myślę, rozwiązuję, wiem. Ćwiczenia korekcyjno-kompensacyjne dla klas 4-6”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A8" w:rsidRPr="007D02A8" w:rsidTr="009B7E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xxxxxxxxxx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A8" w:rsidRPr="007D02A8" w:rsidRDefault="007D02A8" w:rsidP="007D0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D02A8" w:rsidRPr="007D02A8" w:rsidRDefault="007D02A8">
      <w:pPr>
        <w:rPr>
          <w:rFonts w:ascii="Times New Roman" w:hAnsi="Times New Roman" w:cs="Times New Roman"/>
          <w:sz w:val="24"/>
          <w:szCs w:val="24"/>
        </w:rPr>
      </w:pPr>
    </w:p>
    <w:p w:rsidR="007D02A8" w:rsidRPr="007D02A8" w:rsidRDefault="007D02A8">
      <w:pPr>
        <w:rPr>
          <w:rFonts w:ascii="Times New Roman" w:hAnsi="Times New Roman" w:cs="Times New Roman"/>
          <w:sz w:val="24"/>
          <w:szCs w:val="24"/>
        </w:rPr>
      </w:pPr>
    </w:p>
    <w:p w:rsidR="007D02A8" w:rsidRPr="007D02A8" w:rsidRDefault="007D02A8">
      <w:pPr>
        <w:rPr>
          <w:rFonts w:ascii="Times New Roman" w:hAnsi="Times New Roman" w:cs="Times New Roman"/>
          <w:sz w:val="24"/>
          <w:szCs w:val="24"/>
        </w:rPr>
      </w:pPr>
    </w:p>
    <w:p w:rsidR="007D02A8" w:rsidRPr="007D02A8" w:rsidRDefault="007D02A8">
      <w:pPr>
        <w:rPr>
          <w:rFonts w:ascii="Times New Roman" w:hAnsi="Times New Roman" w:cs="Times New Roman"/>
          <w:sz w:val="24"/>
          <w:szCs w:val="24"/>
        </w:rPr>
      </w:pPr>
      <w:r w:rsidRPr="007D02A8">
        <w:rPr>
          <w:rFonts w:ascii="Times New Roman" w:hAnsi="Times New Roman" w:cs="Times New Roman"/>
          <w:sz w:val="24"/>
          <w:szCs w:val="24"/>
        </w:rPr>
        <w:t>Data i podpis Wykonawcy: …………………………………………………………………….</w:t>
      </w:r>
    </w:p>
    <w:sectPr w:rsidR="007D02A8" w:rsidRPr="007D02A8" w:rsidSect="00921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8"/>
    <w:rsid w:val="004D009D"/>
    <w:rsid w:val="007D02A8"/>
    <w:rsid w:val="00921C50"/>
    <w:rsid w:val="009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D61-9E82-4511-9A95-D215CC4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3</cp:revision>
  <cp:lastPrinted>2021-02-26T08:14:00Z</cp:lastPrinted>
  <dcterms:created xsi:type="dcterms:W3CDTF">2021-02-26T08:09:00Z</dcterms:created>
  <dcterms:modified xsi:type="dcterms:W3CDTF">2021-02-26T08:16:00Z</dcterms:modified>
</cp:coreProperties>
</file>